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84" w:rsidRDefault="00D35084" w:rsidP="00D350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43250" cy="20288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084" w:rsidRDefault="00D35084" w:rsidP="00D350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8003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084" w:rsidRDefault="00D35084" w:rsidP="00D350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71825" cy="10287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084" w:rsidRDefault="00D35084" w:rsidP="00D35084">
      <w:pPr>
        <w:pStyle w:val="a5"/>
      </w:pPr>
      <w:r>
        <w:t>Это еще раз образцы решений, внимательно посмотри, изучи, попробуй по этим образцам повторить самостоятельно и решить следующие задачи.</w:t>
      </w:r>
    </w:p>
    <w:p w:rsidR="00D35084" w:rsidRDefault="00D35084" w:rsidP="00D35084">
      <w:pPr>
        <w:pStyle w:val="a5"/>
      </w:pPr>
    </w:p>
    <w:p w:rsidR="00D35084" w:rsidRDefault="00D35084" w:rsidP="00D35084">
      <w:pPr>
        <w:pStyle w:val="a5"/>
      </w:pPr>
    </w:p>
    <w:p w:rsidR="00D35084" w:rsidRDefault="00D35084" w:rsidP="00D35084">
      <w:pPr>
        <w:pStyle w:val="a5"/>
      </w:pPr>
    </w:p>
    <w:p w:rsidR="00D35084" w:rsidRDefault="00D35084" w:rsidP="00D350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67000" cy="13906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084" w:rsidRDefault="001E4048" w:rsidP="00D350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05125" cy="5810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048" w:rsidRDefault="001E4048" w:rsidP="00D350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72740" cy="511810"/>
            <wp:effectExtent l="1905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51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4048" w:rsidSect="00D35084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5084"/>
    <w:rsid w:val="001E4048"/>
    <w:rsid w:val="009018B2"/>
    <w:rsid w:val="00D35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08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3508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2019-12-09T16:37:00Z</dcterms:created>
  <dcterms:modified xsi:type="dcterms:W3CDTF">2019-12-09T16:51:00Z</dcterms:modified>
</cp:coreProperties>
</file>